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B5ABE" w14:textId="537B125E" w:rsidR="00671A19" w:rsidRPr="00EB2C5E" w:rsidRDefault="00EB2C5E" w:rsidP="00947919">
      <w:pPr>
        <w:pStyle w:val="Heading1"/>
        <w:rPr>
          <w:b/>
          <w:color w:val="000000" w:themeColor="text1"/>
        </w:rPr>
      </w:pPr>
      <w:r w:rsidRPr="00EB2C5E">
        <w:rPr>
          <w:b/>
          <w:color w:val="000000" w:themeColor="text1"/>
        </w:rPr>
        <w:t>Panasz</w:t>
      </w:r>
      <w:r w:rsidR="00A85F45">
        <w:rPr>
          <w:b/>
          <w:color w:val="000000" w:themeColor="text1"/>
        </w:rPr>
        <w:t>kezelési</w:t>
      </w:r>
      <w:r w:rsidR="00EA65D5">
        <w:rPr>
          <w:b/>
          <w:color w:val="000000" w:themeColor="text1"/>
        </w:rPr>
        <w:t xml:space="preserve"> </w:t>
      </w:r>
      <w:r w:rsidRPr="00EB2C5E">
        <w:rPr>
          <w:b/>
          <w:color w:val="000000" w:themeColor="text1"/>
        </w:rPr>
        <w:t>mechanizmus űrlap</w:t>
      </w:r>
    </w:p>
    <w:p w14:paraId="21C11B7A" w14:textId="77777777" w:rsidR="00947919" w:rsidRPr="00EB2C5E" w:rsidRDefault="00947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7"/>
        <w:gridCol w:w="3852"/>
      </w:tblGrid>
      <w:tr w:rsidR="00947919" w:rsidRPr="00EB2C5E" w14:paraId="545B858C" w14:textId="3EFB8689" w:rsidTr="00947919">
        <w:trPr>
          <w:trHeight w:val="593"/>
        </w:trPr>
        <w:tc>
          <w:tcPr>
            <w:tcW w:w="5137" w:type="dxa"/>
            <w:vAlign w:val="center"/>
          </w:tcPr>
          <w:p w14:paraId="21EE7718" w14:textId="77B71311" w:rsidR="00947919" w:rsidRPr="00EB2C5E" w:rsidRDefault="00EB2C5E" w:rsidP="0078432C">
            <w:pPr>
              <w:rPr>
                <w:b/>
              </w:rPr>
            </w:pPr>
            <w:bookmarkStart w:id="0" w:name="_GoBack"/>
            <w:bookmarkEnd w:id="0"/>
            <w:r w:rsidRPr="00EB2C5E">
              <w:rPr>
                <w:b/>
              </w:rPr>
              <w:t>Név</w:t>
            </w:r>
            <w:r w:rsidR="00947919" w:rsidRPr="00EB2C5E">
              <w:rPr>
                <w:b/>
              </w:rPr>
              <w:t>:</w:t>
            </w:r>
            <w:r w:rsidR="00947919" w:rsidRPr="00EB2C5E">
              <w:rPr>
                <w:b/>
              </w:rPr>
              <w:tab/>
            </w:r>
            <w:r w:rsidR="00947919" w:rsidRPr="00EB2C5E">
              <w:rPr>
                <w:b/>
              </w:rPr>
              <w:tab/>
            </w:r>
            <w:r w:rsidR="00947919" w:rsidRPr="00EB2C5E">
              <w:rPr>
                <w:b/>
              </w:rPr>
              <w:tab/>
            </w:r>
            <w:r w:rsidR="00947919" w:rsidRPr="00EB2C5E">
              <w:rPr>
                <w:b/>
              </w:rPr>
              <w:tab/>
            </w:r>
            <w:r w:rsidR="00947919" w:rsidRPr="00EB2C5E">
              <w:rPr>
                <w:b/>
              </w:rPr>
              <w:tab/>
            </w:r>
            <w:r w:rsidR="00947919" w:rsidRPr="00EB2C5E">
              <w:rPr>
                <w:b/>
              </w:rPr>
              <w:tab/>
            </w:r>
          </w:p>
        </w:tc>
        <w:tc>
          <w:tcPr>
            <w:tcW w:w="3852" w:type="dxa"/>
            <w:vMerge w:val="restart"/>
            <w:vAlign w:val="center"/>
          </w:tcPr>
          <w:p w14:paraId="52650EEF" w14:textId="18ABBC45" w:rsidR="00947919" w:rsidRPr="00EB2C5E" w:rsidRDefault="00C86DCB" w:rsidP="00947919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5555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919" w:rsidRPr="00EB2C5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7919" w:rsidRPr="00EB2C5E">
              <w:rPr>
                <w:b/>
              </w:rPr>
              <w:t xml:space="preserve">  </w:t>
            </w:r>
            <w:r w:rsidR="004B696E" w:rsidRPr="00EB2C5E">
              <w:rPr>
                <w:b/>
              </w:rPr>
              <w:t xml:space="preserve">   </w:t>
            </w:r>
            <w:r w:rsidR="00187D73" w:rsidRPr="00187D73">
              <w:rPr>
                <w:b/>
              </w:rPr>
              <w:t>Névtelen kérelem</w:t>
            </w:r>
          </w:p>
        </w:tc>
      </w:tr>
      <w:tr w:rsidR="00947919" w:rsidRPr="00EB2C5E" w14:paraId="02C2838B" w14:textId="09FAC683" w:rsidTr="00947919">
        <w:trPr>
          <w:trHeight w:val="557"/>
        </w:trPr>
        <w:tc>
          <w:tcPr>
            <w:tcW w:w="5137" w:type="dxa"/>
            <w:vAlign w:val="center"/>
          </w:tcPr>
          <w:p w14:paraId="561F1DAE" w14:textId="55B02FBE" w:rsidR="00947919" w:rsidRPr="00EB2C5E" w:rsidRDefault="00EB2C5E" w:rsidP="0078432C">
            <w:pPr>
              <w:rPr>
                <w:b/>
              </w:rPr>
            </w:pPr>
            <w:r w:rsidRPr="00EB2C5E">
              <w:rPr>
                <w:b/>
              </w:rPr>
              <w:t>Keresztnév</w:t>
            </w:r>
            <w:r w:rsidR="00947919" w:rsidRPr="00EB2C5E">
              <w:rPr>
                <w:b/>
              </w:rPr>
              <w:t>:</w:t>
            </w:r>
          </w:p>
        </w:tc>
        <w:tc>
          <w:tcPr>
            <w:tcW w:w="3852" w:type="dxa"/>
            <w:vMerge/>
          </w:tcPr>
          <w:p w14:paraId="749E4157" w14:textId="77777777" w:rsidR="00947919" w:rsidRPr="00EB2C5E" w:rsidRDefault="00947919" w:rsidP="0078432C"/>
        </w:tc>
      </w:tr>
      <w:tr w:rsidR="00947919" w:rsidRPr="00EB2C5E" w14:paraId="6FE04A66" w14:textId="763D97D2" w:rsidTr="00947919">
        <w:trPr>
          <w:trHeight w:val="620"/>
        </w:trPr>
        <w:tc>
          <w:tcPr>
            <w:tcW w:w="5137" w:type="dxa"/>
            <w:vAlign w:val="center"/>
          </w:tcPr>
          <w:p w14:paraId="7B3D0B1D" w14:textId="77777777" w:rsidR="00947919" w:rsidRPr="00EB2C5E" w:rsidRDefault="00947919" w:rsidP="0078432C">
            <w:pPr>
              <w:rPr>
                <w:b/>
              </w:rPr>
            </w:pPr>
            <w:r w:rsidRPr="00EB2C5E">
              <w:rPr>
                <w:b/>
              </w:rPr>
              <w:t>Telefon:</w:t>
            </w:r>
          </w:p>
        </w:tc>
        <w:tc>
          <w:tcPr>
            <w:tcW w:w="3852" w:type="dxa"/>
            <w:vMerge/>
          </w:tcPr>
          <w:p w14:paraId="33F63ED0" w14:textId="77777777" w:rsidR="00947919" w:rsidRPr="00EB2C5E" w:rsidRDefault="00947919" w:rsidP="0078432C"/>
        </w:tc>
      </w:tr>
      <w:tr w:rsidR="00947919" w:rsidRPr="00EB2C5E" w14:paraId="4B3FD11A" w14:textId="08D47E38" w:rsidTr="00947919">
        <w:trPr>
          <w:trHeight w:val="530"/>
        </w:trPr>
        <w:tc>
          <w:tcPr>
            <w:tcW w:w="8989" w:type="dxa"/>
            <w:gridSpan w:val="2"/>
            <w:vAlign w:val="center"/>
          </w:tcPr>
          <w:p w14:paraId="5AFAD6DA" w14:textId="70F457F9" w:rsidR="00947919" w:rsidRPr="00EB2C5E" w:rsidRDefault="00EB2C5E" w:rsidP="0078432C">
            <w:pPr>
              <w:rPr>
                <w:b/>
              </w:rPr>
            </w:pPr>
            <w:r w:rsidRPr="00EB2C5E">
              <w:rPr>
                <w:b/>
              </w:rPr>
              <w:t>E-mail</w:t>
            </w:r>
            <w:r w:rsidR="00947919" w:rsidRPr="00EB2C5E">
              <w:rPr>
                <w:b/>
              </w:rPr>
              <w:t>:</w:t>
            </w:r>
          </w:p>
        </w:tc>
      </w:tr>
      <w:tr w:rsidR="00947919" w:rsidRPr="00EB2C5E" w14:paraId="0EDDD376" w14:textId="64113EFD" w:rsidTr="00947919">
        <w:trPr>
          <w:trHeight w:val="620"/>
        </w:trPr>
        <w:tc>
          <w:tcPr>
            <w:tcW w:w="8989" w:type="dxa"/>
            <w:gridSpan w:val="2"/>
            <w:vAlign w:val="center"/>
          </w:tcPr>
          <w:p w14:paraId="04AA48EE" w14:textId="7A53A624" w:rsidR="00947919" w:rsidRPr="00EB2C5E" w:rsidRDefault="00EB2C5E" w:rsidP="0078432C">
            <w:pPr>
              <w:rPr>
                <w:b/>
              </w:rPr>
            </w:pPr>
            <w:r w:rsidRPr="00EB2C5E">
              <w:rPr>
                <w:b/>
              </w:rPr>
              <w:t>Tárgy</w:t>
            </w:r>
            <w:r w:rsidR="00947919" w:rsidRPr="00EB2C5E">
              <w:rPr>
                <w:b/>
              </w:rPr>
              <w:t>:</w:t>
            </w:r>
          </w:p>
        </w:tc>
      </w:tr>
      <w:tr w:rsidR="00947919" w:rsidRPr="00EB2C5E" w14:paraId="560BA1DB" w14:textId="13BC7DD9" w:rsidTr="00947919">
        <w:trPr>
          <w:trHeight w:val="4310"/>
        </w:trPr>
        <w:tc>
          <w:tcPr>
            <w:tcW w:w="8989" w:type="dxa"/>
            <w:gridSpan w:val="2"/>
          </w:tcPr>
          <w:p w14:paraId="253CA56D" w14:textId="77777777" w:rsidR="00947919" w:rsidRPr="00EB2C5E" w:rsidRDefault="00947919" w:rsidP="0078432C">
            <w:pPr>
              <w:rPr>
                <w:b/>
              </w:rPr>
            </w:pPr>
          </w:p>
          <w:p w14:paraId="4134A7D4" w14:textId="6DF5B3A8" w:rsidR="00947919" w:rsidRPr="00EB2C5E" w:rsidRDefault="00EB2C5E" w:rsidP="0078432C">
            <w:pPr>
              <w:rPr>
                <w:b/>
              </w:rPr>
            </w:pPr>
            <w:r w:rsidRPr="00EB2C5E">
              <w:rPr>
                <w:b/>
              </w:rPr>
              <w:t>Üzenet</w:t>
            </w:r>
            <w:r w:rsidR="00947919" w:rsidRPr="00EB2C5E">
              <w:rPr>
                <w:b/>
              </w:rPr>
              <w:t xml:space="preserve">: </w:t>
            </w:r>
          </w:p>
        </w:tc>
      </w:tr>
    </w:tbl>
    <w:p w14:paraId="4FCD05CB" w14:textId="77777777" w:rsidR="00820272" w:rsidRPr="00EB2C5E" w:rsidRDefault="00820272"/>
    <w:p w14:paraId="3234DF5E" w14:textId="383052E5" w:rsidR="00671A19" w:rsidRPr="00334A23" w:rsidRDefault="00187D73">
      <w:pPr>
        <w:rPr>
          <w:b/>
        </w:rPr>
      </w:pPr>
      <w:r w:rsidRPr="00187D73">
        <w:rPr>
          <w:b/>
        </w:rPr>
        <w:t>Dokumentumok feltöltése (nem kötelező)</w:t>
      </w:r>
      <w:r w:rsidR="00CE704F" w:rsidRPr="00EB2C5E">
        <w:rPr>
          <w:b/>
        </w:rPr>
        <w:t>:</w:t>
      </w:r>
    </w:p>
    <w:sectPr w:rsidR="00671A19" w:rsidRPr="00334A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3B90B" w14:textId="77777777" w:rsidR="00C85A76" w:rsidRPr="00EB2C5E" w:rsidRDefault="00C85A76" w:rsidP="00540C34">
      <w:pPr>
        <w:spacing w:after="0" w:line="240" w:lineRule="auto"/>
      </w:pPr>
      <w:r w:rsidRPr="00EB2C5E">
        <w:separator/>
      </w:r>
    </w:p>
  </w:endnote>
  <w:endnote w:type="continuationSeparator" w:id="0">
    <w:p w14:paraId="2C555F74" w14:textId="77777777" w:rsidR="00C85A76" w:rsidRPr="00EB2C5E" w:rsidRDefault="00C85A76" w:rsidP="00540C34">
      <w:pPr>
        <w:spacing w:after="0" w:line="240" w:lineRule="auto"/>
      </w:pPr>
      <w:r w:rsidRPr="00EB2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AD86A" w14:textId="77777777" w:rsidR="00C85A76" w:rsidRPr="00EB2C5E" w:rsidRDefault="00C85A76" w:rsidP="00540C34">
      <w:pPr>
        <w:spacing w:after="0" w:line="240" w:lineRule="auto"/>
      </w:pPr>
      <w:r w:rsidRPr="00EB2C5E">
        <w:separator/>
      </w:r>
    </w:p>
  </w:footnote>
  <w:footnote w:type="continuationSeparator" w:id="0">
    <w:p w14:paraId="222BBF38" w14:textId="77777777" w:rsidR="00C85A76" w:rsidRPr="00EB2C5E" w:rsidRDefault="00C85A76" w:rsidP="00540C34">
      <w:pPr>
        <w:spacing w:after="0" w:line="240" w:lineRule="auto"/>
      </w:pPr>
      <w:r w:rsidRPr="00EB2C5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70"/>
    <w:rsid w:val="00042795"/>
    <w:rsid w:val="00113898"/>
    <w:rsid w:val="001218F8"/>
    <w:rsid w:val="00187D73"/>
    <w:rsid w:val="001D6CC0"/>
    <w:rsid w:val="00334A23"/>
    <w:rsid w:val="0040703C"/>
    <w:rsid w:val="00487470"/>
    <w:rsid w:val="004B2D22"/>
    <w:rsid w:val="004B696E"/>
    <w:rsid w:val="00540C34"/>
    <w:rsid w:val="0056287F"/>
    <w:rsid w:val="005732FC"/>
    <w:rsid w:val="00671A19"/>
    <w:rsid w:val="00820272"/>
    <w:rsid w:val="00947919"/>
    <w:rsid w:val="00A85F45"/>
    <w:rsid w:val="00C85A76"/>
    <w:rsid w:val="00C86DCB"/>
    <w:rsid w:val="00CE704F"/>
    <w:rsid w:val="00D34873"/>
    <w:rsid w:val="00DF60F8"/>
    <w:rsid w:val="00E46F43"/>
    <w:rsid w:val="00EA65D5"/>
    <w:rsid w:val="00EB2C5E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FCCD"/>
  <w15:chartTrackingRefBased/>
  <w15:docId w15:val="{F7FD4F6E-6446-4B02-A62B-1387690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A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7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4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34"/>
  </w:style>
  <w:style w:type="paragraph" w:styleId="Footer">
    <w:name w:val="footer"/>
    <w:basedOn w:val="Normal"/>
    <w:link w:val="FooterChar"/>
    <w:uiPriority w:val="99"/>
    <w:unhideWhenUsed/>
    <w:rsid w:val="00540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Popescu</dc:creator>
  <cp:keywords/>
  <dc:description/>
  <cp:lastModifiedBy>Andreia Popescu</cp:lastModifiedBy>
  <cp:revision>7</cp:revision>
  <dcterms:created xsi:type="dcterms:W3CDTF">2024-07-12T11:26:00Z</dcterms:created>
  <dcterms:modified xsi:type="dcterms:W3CDTF">2024-08-19T13:29:00Z</dcterms:modified>
</cp:coreProperties>
</file>